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71E7" w14:textId="68C46750" w:rsidR="006678B9" w:rsidRDefault="005766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662F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 SCHOOL</w:t>
      </w:r>
      <w:r w:rsidR="00662F76">
        <w:rPr>
          <w:b/>
          <w:sz w:val="24"/>
          <w:szCs w:val="24"/>
        </w:rPr>
        <w:t xml:space="preserve"> - MTSS Pyramid of Student Learning Supports</w:t>
      </w:r>
    </w:p>
    <w:p w14:paraId="14A5D456" w14:textId="1657A869" w:rsidR="005766A7" w:rsidRDefault="005766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19F4A308" w14:textId="41D292FB" w:rsidR="006678B9" w:rsidRDefault="00655A8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3F5BE" wp14:editId="7C27E959">
                <wp:simplePos x="0" y="0"/>
                <wp:positionH relativeFrom="column">
                  <wp:posOffset>4810125</wp:posOffset>
                </wp:positionH>
                <wp:positionV relativeFrom="paragraph">
                  <wp:posOffset>6083300</wp:posOffset>
                </wp:positionV>
                <wp:extent cx="386715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BC9DA7" w14:textId="1457D809" w:rsidR="00655A84" w:rsidRPr="00B048E9" w:rsidRDefault="0099434F" w:rsidP="00662F76">
                            <w:pPr>
                              <w:spacing w:line="240" w:lineRule="auto"/>
                              <w:textDirection w:val="btLr"/>
                            </w:pPr>
                            <w:r w:rsidRPr="00B048E9">
                              <w:rPr>
                                <w:color w:val="000000"/>
                              </w:rPr>
                              <w:t xml:space="preserve">If you have questions or need assistance filling out the pyramid contact Aaron Becker, Ignite Committee Co-Chair at </w:t>
                            </w:r>
                            <w:r w:rsidR="00764237" w:rsidRPr="00B048E9">
                              <w:rPr>
                                <w:color w:val="34343F"/>
                                <w:shd w:val="clear" w:color="auto" w:fill="FFFFFF"/>
                              </w:rPr>
                              <w:t>(319) 233-6202</w:t>
                            </w:r>
                            <w:r w:rsidR="00B048E9" w:rsidRPr="00B048E9">
                              <w:rPr>
                                <w:color w:val="34343F"/>
                                <w:shd w:val="clear" w:color="auto" w:fill="FFFFFF"/>
                              </w:rPr>
                              <w:t xml:space="preserve"> or </w:t>
                            </w:r>
                            <w:r w:rsidR="00B048E9" w:rsidRPr="00B048E9">
                              <w:rPr>
                                <w:color w:val="34343F"/>
                                <w:shd w:val="clear" w:color="auto" w:fill="FFFFFF"/>
                              </w:rPr>
                              <w:t>abecker@cvcatholic.org</w:t>
                            </w:r>
                            <w:r w:rsidR="00B048E9" w:rsidRPr="00B048E9">
                              <w:rPr>
                                <w:color w:val="34343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2F8BE1F" w14:textId="77777777" w:rsidR="00655A84" w:rsidRPr="00B048E9" w:rsidRDefault="00655A84" w:rsidP="00655A84">
                            <w:pPr>
                              <w:spacing w:line="240" w:lineRule="auto"/>
                              <w:textDirection w:val="btLr"/>
                            </w:pPr>
                            <w:r w:rsidRPr="00B048E9">
                              <w:rPr>
                                <w:color w:val="00000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3F5B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78.75pt;margin-top:479pt;width:304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" filled="f" stroked="f">
                <v:textbox inset="2.53958mm,2.53958mm,2.53958mm,2.53958mm">
                  <w:txbxContent>
                    <w:p w14:paraId="04BC9DA7" w14:textId="1457D809" w:rsidR="00655A84" w:rsidRPr="00B048E9" w:rsidRDefault="0099434F" w:rsidP="00662F76">
                      <w:pPr>
                        <w:spacing w:line="240" w:lineRule="auto"/>
                        <w:textDirection w:val="btLr"/>
                      </w:pPr>
                      <w:r w:rsidRPr="00B048E9">
                        <w:rPr>
                          <w:color w:val="000000"/>
                        </w:rPr>
                        <w:t xml:space="preserve">If you have questions or need assistance filling out the pyramid contact Aaron Becker, Ignite Committee Co-Chair at </w:t>
                      </w:r>
                      <w:r w:rsidR="00764237" w:rsidRPr="00B048E9">
                        <w:rPr>
                          <w:color w:val="34343F"/>
                          <w:shd w:val="clear" w:color="auto" w:fill="FFFFFF"/>
                        </w:rPr>
                        <w:t>(319) 233-6202</w:t>
                      </w:r>
                      <w:r w:rsidR="00B048E9" w:rsidRPr="00B048E9">
                        <w:rPr>
                          <w:color w:val="34343F"/>
                          <w:shd w:val="clear" w:color="auto" w:fill="FFFFFF"/>
                        </w:rPr>
                        <w:t xml:space="preserve"> or </w:t>
                      </w:r>
                      <w:r w:rsidR="00B048E9" w:rsidRPr="00B048E9">
                        <w:rPr>
                          <w:color w:val="34343F"/>
                          <w:shd w:val="clear" w:color="auto" w:fill="FFFFFF"/>
                        </w:rPr>
                        <w:t>abecker@cvcatholic.org</w:t>
                      </w:r>
                      <w:r w:rsidR="00B048E9" w:rsidRPr="00B048E9">
                        <w:rPr>
                          <w:color w:val="34343F"/>
                          <w:shd w:val="clear" w:color="auto" w:fill="FFFFFF"/>
                        </w:rPr>
                        <w:t>.</w:t>
                      </w:r>
                    </w:p>
                    <w:p w14:paraId="52F8BE1F" w14:textId="77777777" w:rsidR="00655A84" w:rsidRPr="00B048E9" w:rsidRDefault="00655A84" w:rsidP="00655A84">
                      <w:pPr>
                        <w:spacing w:line="240" w:lineRule="auto"/>
                        <w:textDirection w:val="btLr"/>
                      </w:pPr>
                      <w:r w:rsidRPr="00B048E9">
                        <w:rPr>
                          <w:color w:val="000000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766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E4462" wp14:editId="6D534138">
                <wp:simplePos x="0" y="0"/>
                <wp:positionH relativeFrom="column">
                  <wp:posOffset>2648656</wp:posOffset>
                </wp:positionH>
                <wp:positionV relativeFrom="paragraph">
                  <wp:posOffset>6350</wp:posOffset>
                </wp:positionV>
                <wp:extent cx="3571875" cy="3168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F2A35" w14:textId="0D84430E" w:rsidR="005766A7" w:rsidRDefault="005766A7" w:rsidP="005766A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Tier I:  Universal Core = All Students are Guaranteed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4462" id="Text Box 18" o:spid="_x0000_s1027" type="#_x0000_t202" style="position:absolute;margin-left:208.55pt;margin-top:.5pt;width:281.2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" filled="f" stroked="f">
                <v:textbox inset="2.53958mm,2.53958mm,2.53958mm,2.53958mm">
                  <w:txbxContent>
                    <w:p w14:paraId="067F2A35" w14:textId="0D84430E" w:rsidR="005766A7" w:rsidRDefault="005766A7" w:rsidP="005766A7">
                      <w:pPr>
                        <w:spacing w:line="240" w:lineRule="auto"/>
                        <w:textDirection w:val="btLr"/>
                      </w:pPr>
                      <w:r>
                        <w:t>Tier I:  Universal Core = All Students are Guaranteed</w:t>
                      </w:r>
                    </w:p>
                  </w:txbxContent>
                </v:textbox>
              </v:shape>
            </w:pict>
          </mc:Fallback>
        </mc:AlternateContent>
      </w:r>
      <w:r w:rsidR="005766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FE1A8" wp14:editId="797BB3EA">
                <wp:simplePos x="0" y="0"/>
                <wp:positionH relativeFrom="column">
                  <wp:posOffset>1638300</wp:posOffset>
                </wp:positionH>
                <wp:positionV relativeFrom="paragraph">
                  <wp:posOffset>1637030</wp:posOffset>
                </wp:positionV>
                <wp:extent cx="5191125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A5D37" w14:textId="5401505C" w:rsidR="005766A7" w:rsidRDefault="005766A7" w:rsidP="005766A7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 xml:space="preserve">Tier II: Supplement = Students get extra time &amp; teaching in addition to Tier I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E1A8" id="Text Box 19" o:spid="_x0000_s1028" type="#_x0000_t202" style="position:absolute;margin-left:129pt;margin-top:128.9pt;width:408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" filled="f" stroked="f">
                <v:textbox inset="2.53958mm,2.53958mm,2.53958mm,2.53958mm">
                  <w:txbxContent>
                    <w:p w14:paraId="276A5D37" w14:textId="5401505C" w:rsidR="005766A7" w:rsidRDefault="005766A7" w:rsidP="005766A7">
                      <w:pPr>
                        <w:spacing w:line="240" w:lineRule="auto"/>
                        <w:textDirection w:val="btLr"/>
                      </w:pPr>
                      <w:r>
                        <w:t>Tier I</w:t>
                      </w:r>
                      <w:r>
                        <w:t xml:space="preserve">I: Supplement = Students get extra time &amp; teaching in addition to Tier I </w:t>
                      </w:r>
                    </w:p>
                  </w:txbxContent>
                </v:textbox>
              </v:shape>
            </w:pict>
          </mc:Fallback>
        </mc:AlternateContent>
      </w:r>
      <w:r w:rsidR="00662F76">
        <w:rPr>
          <w:noProof/>
        </w:rPr>
        <mc:AlternateContent>
          <mc:Choice Requires="wpg">
            <w:drawing>
              <wp:inline distT="114300" distB="114300" distL="114300" distR="114300" wp14:anchorId="591F23E6" wp14:editId="3EACCF66">
                <wp:extent cx="8567617" cy="6308615"/>
                <wp:effectExtent l="0" t="0" r="0" b="1651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7617" cy="6308615"/>
                          <a:chOff x="200350" y="102850"/>
                          <a:chExt cx="7294047" cy="5371500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10800000">
                            <a:off x="286150" y="102850"/>
                            <a:ext cx="7079400" cy="5371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7FFF54F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3825850" y="102850"/>
                            <a:ext cx="47700" cy="302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10800000" flipH="1">
                            <a:off x="2299350" y="3156100"/>
                            <a:ext cx="2986500" cy="18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rot="10800000" flipH="1">
                            <a:off x="1259400" y="1486325"/>
                            <a:ext cx="5180700" cy="3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00350" y="2039625"/>
                            <a:ext cx="1354800" cy="152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6EACF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09750" y="4353325"/>
                            <a:ext cx="2414100" cy="95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B3D441" w14:textId="517EDB7F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Certain Access: Tier II to Tier III</w:t>
                              </w:r>
                            </w:p>
                            <w:p w14:paraId="28E298C2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Determined by Universal Screenings</w:t>
                              </w:r>
                            </w:p>
                            <w:p w14:paraId="7A2A5AE3" w14:textId="3DE870CA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Classroom Level and observational data and protocol to determine or refer students for Tier II and Tier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</w:rPr>
                                <w:t>lll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support</w:t>
                              </w:r>
                              <w:r w:rsidR="005766A7"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SIT Protocol to initiate process</w:t>
                              </w:r>
                            </w:p>
                            <w:p w14:paraId="45ED9D91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29775" y="246125"/>
                            <a:ext cx="3157800" cy="12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51EB38" w14:textId="42C5C956" w:rsidR="006678B9" w:rsidRDefault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Text Here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921300" y="284400"/>
                            <a:ext cx="3263100" cy="121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47FFE" w14:textId="7591FF2E" w:rsidR="006678B9" w:rsidRDefault="005766A7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Text Here </w:t>
                              </w:r>
                            </w:p>
                            <w:p w14:paraId="489EFECD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6A1DBE9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A7E4087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86150" y="3470725"/>
                            <a:ext cx="2169300" cy="8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93FEE5" w14:textId="77777777" w:rsidR="006678B9" w:rsidRDefault="00662F76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Certain Access - Tier I to Tier II</w:t>
                              </w:r>
                            </w:p>
                            <w:p w14:paraId="28A679B9" w14:textId="77777777" w:rsidR="006678B9" w:rsidRDefault="00662F76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Core data collected to determine access</w:t>
                              </w:r>
                            </w:p>
                            <w:p w14:paraId="15988294" w14:textId="462C0797" w:rsidR="006678B9" w:rsidRDefault="00662F76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Classroom level data and </w:t>
                              </w:r>
                              <w:r w:rsidR="005766A7">
                                <w:rPr>
                                  <w:color w:val="000000"/>
                                  <w:sz w:val="16"/>
                                </w:rPr>
                                <w:t>observational data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to determine or refer students for Tier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</w:rPr>
                                <w:t>ll</w:t>
                              </w:r>
                              <w:proofErr w:type="spellEnd"/>
                            </w:p>
                            <w:p w14:paraId="16D62F7A" w14:textId="77777777" w:rsidR="006678B9" w:rsidRDefault="00662F76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SIT - Student Intervention Team</w:t>
                              </w:r>
                            </w:p>
                            <w:p w14:paraId="31E80847" w14:textId="77777777" w:rsidR="006678B9" w:rsidRDefault="006678B9" w:rsidP="005766A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2D926509" w14:textId="77777777" w:rsidR="006678B9" w:rsidRDefault="006678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23850" y="3098525"/>
                            <a:ext cx="2251800" cy="22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79A3F2" w14:textId="77777777" w:rsidR="006678B9" w:rsidRPr="005766A7" w:rsidRDefault="00662F7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766A7">
                                <w:rPr>
                                  <w:color w:val="000000"/>
                                </w:rPr>
                                <w:t>Tier III: Intensive Program</w:t>
                              </w:r>
                            </w:p>
                            <w:p w14:paraId="41207D56" w14:textId="235EF426" w:rsidR="006678B9" w:rsidRPr="005766A7" w:rsidRDefault="005766A7" w:rsidP="005766A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766A7">
                                <w:rPr>
                                  <w:sz w:val="16"/>
                                  <w:szCs w:val="16"/>
                                </w:rPr>
                                <w:t>Text Here</w:t>
                              </w:r>
                            </w:p>
                            <w:p w14:paraId="1675349F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4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259400" y="1486325"/>
                            <a:ext cx="5390700" cy="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4E0E6D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Tier II: Supplement  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</w:rPr>
                                <w:t>=  Students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Get Extra Time and Teaching in addition to Tier I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564700" y="1696175"/>
                            <a:ext cx="2457000" cy="147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B65028" w14:textId="7392340C" w:rsidR="006678B9" w:rsidRDefault="005766A7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Text Here </w:t>
                              </w:r>
                            </w:p>
                            <w:p w14:paraId="132DFC01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629744C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921300" y="1696177"/>
                            <a:ext cx="2414100" cy="147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BEDF4E" w14:textId="756D9D37" w:rsidR="006678B9" w:rsidRDefault="005766A7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Text Here </w:t>
                              </w:r>
                            </w:p>
                            <w:p w14:paraId="75899557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A331AEC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559CB45D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5568584" y="3470445"/>
                            <a:ext cx="1774040" cy="8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FC88D" w14:textId="77777777" w:rsidR="006678B9" w:rsidRDefault="00662F76" w:rsidP="005766A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Universal Screenings</w:t>
                              </w:r>
                            </w:p>
                            <w:p w14:paraId="69CD80BE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FAST Assessme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000000"/>
                                  <w:sz w:val="16"/>
                                </w:rPr>
                                <w:t>nts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ab/>
                                <w:t xml:space="preserve">    21st Century Skill </w:t>
                              </w:r>
                            </w:p>
                            <w:p w14:paraId="0BD0E9B8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Easy CBM - Math        Standards Tracking</w:t>
                              </w:r>
                            </w:p>
                            <w:p w14:paraId="68A2F283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ELPA 21</w:t>
                              </w:r>
                            </w:p>
                            <w:p w14:paraId="4E3E6E0C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Iowa Assessment</w:t>
                              </w:r>
                            </w:p>
                            <w:p w14:paraId="4C108FC3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267F7AB" w14:textId="77777777" w:rsidR="006678B9" w:rsidRDefault="006678B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5578597" y="4509537"/>
                            <a:ext cx="1915800" cy="68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51EF0" w14:textId="159924B3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KEY</w:t>
                              </w:r>
                            </w:p>
                            <w:p w14:paraId="0450B216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Black - in place &amp; keep revisiting</w:t>
                              </w:r>
                            </w:p>
                            <w:p w14:paraId="26CCA1C1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FF9900"/>
                                  <w:sz w:val="16"/>
                                </w:rPr>
                                <w:t>Orange - Initiated</w:t>
                              </w:r>
                            </w:p>
                            <w:p w14:paraId="13661F97" w14:textId="77777777" w:rsidR="006678B9" w:rsidRDefault="00662F7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Red - No Current Process/Activity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F23E6" id="_x0000_s1029" style="width:674.6pt;height:496.75pt;mso-position-horizontal-relative:char;mso-position-vertical-relative:line" coordorigin="2003,1028" coordsize="72940,5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0" type="#_x0000_t5" style="position:absolute;left:2861;top:1028;width:70794;height:5371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7FFF54F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1" type="#_x0000_t32" style="position:absolute;left:38258;top:1028;width:477;height:30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Straight Arrow Connector 4" o:spid="_x0000_s1032" type="#_x0000_t32" style="position:absolute;left:22993;top:31561;width:29865;height:18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"/>
                <v:shape id="Straight Arrow Connector 5" o:spid="_x0000_s1033" type="#_x0000_t32" style="position:absolute;left:12594;top:14863;width:51807;height:381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"/>
                <v:shape id="Text Box 6" o:spid="_x0000_s1034" type="#_x0000_t202" style="position:absolute;left:2003;top:20396;width:13548;height:1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3576EACF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7" o:spid="_x0000_s1035" type="#_x0000_t202" style="position:absolute;left:3097;top:43533;width:24141;height:9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57B3D441" w14:textId="517EDB7F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Certain Access: Tier II to Tier III</w:t>
                        </w:r>
                      </w:p>
                      <w:p w14:paraId="28E298C2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Determined by Universal Screenings</w:t>
                        </w:r>
                      </w:p>
                      <w:p w14:paraId="7A2A5AE3" w14:textId="3DE870CA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Classroom Level and observational data and protocol to determine or refer students for Tier II and Tier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lll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support</w:t>
                        </w:r>
                        <w:r w:rsidR="005766A7"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SIT Protocol to initiate process</w:t>
                        </w:r>
                      </w:p>
                      <w:p w14:paraId="45ED9D91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8" o:spid="_x0000_s1036" type="#_x0000_t202" style="position:absolute;left:9297;top:2461;width:31578;height:1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14:paraId="5451EB38" w14:textId="42C5C956" w:rsidR="006678B9" w:rsidRDefault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Text Here </w:t>
                        </w:r>
                      </w:p>
                    </w:txbxContent>
                  </v:textbox>
                </v:shape>
                <v:shape id="Text Box 9" o:spid="_x0000_s1037" type="#_x0000_t202" style="position:absolute;left:39213;top:2844;width:32631;height:1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14:paraId="15B47FFE" w14:textId="7591FF2E" w:rsidR="006678B9" w:rsidRDefault="005766A7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Text Here </w:t>
                        </w:r>
                      </w:p>
                      <w:p w14:paraId="489EFECD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  <w:p w14:paraId="16A1DBE9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  <w:p w14:paraId="5A7E4087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0" o:spid="_x0000_s1038" type="#_x0000_t202" style="position:absolute;left:2861;top:34707;width:21693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  <v:textbox inset="2.53958mm,2.53958mm,2.53958mm,2.53958mm">
                    <w:txbxContent>
                      <w:p w14:paraId="6093FEE5" w14:textId="77777777" w:rsidR="006678B9" w:rsidRDefault="00662F76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Certain Access - Tier I to Tier II</w:t>
                        </w:r>
                      </w:p>
                      <w:p w14:paraId="28A679B9" w14:textId="77777777" w:rsidR="006678B9" w:rsidRDefault="00662F76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Core data collected to determine access</w:t>
                        </w:r>
                      </w:p>
                      <w:p w14:paraId="15988294" w14:textId="462C0797" w:rsidR="006678B9" w:rsidRDefault="00662F76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Classroom level data and </w:t>
                        </w:r>
                        <w:r w:rsidR="005766A7">
                          <w:rPr>
                            <w:color w:val="000000"/>
                            <w:sz w:val="16"/>
                          </w:rPr>
                          <w:t>observational data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 to determine or refer students for Tier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ll</w:t>
                        </w:r>
                        <w:proofErr w:type="spellEnd"/>
                      </w:p>
                      <w:p w14:paraId="16D62F7A" w14:textId="77777777" w:rsidR="006678B9" w:rsidRDefault="00662F76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SIT - Student Intervention Team</w:t>
                        </w:r>
                      </w:p>
                      <w:p w14:paraId="31E80847" w14:textId="77777777" w:rsidR="006678B9" w:rsidRDefault="006678B9" w:rsidP="005766A7">
                        <w:pPr>
                          <w:spacing w:line="240" w:lineRule="auto"/>
                          <w:textDirection w:val="btLr"/>
                        </w:pPr>
                      </w:p>
                      <w:p w14:paraId="2D926509" w14:textId="77777777" w:rsidR="006678B9" w:rsidRDefault="006678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Text Box 11" o:spid="_x0000_s1039" type="#_x0000_t202" style="position:absolute;left:27238;top:30985;width:22518;height:2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14:paraId="3E79A3F2" w14:textId="77777777" w:rsidR="006678B9" w:rsidRPr="005766A7" w:rsidRDefault="00662F76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5766A7">
                          <w:rPr>
                            <w:color w:val="000000"/>
                          </w:rPr>
                          <w:t>Tier III: Intensive Program</w:t>
                        </w:r>
                      </w:p>
                      <w:p w14:paraId="41207D56" w14:textId="235EF426" w:rsidR="006678B9" w:rsidRPr="005766A7" w:rsidRDefault="005766A7" w:rsidP="005766A7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5766A7">
                          <w:rPr>
                            <w:sz w:val="16"/>
                            <w:szCs w:val="16"/>
                          </w:rPr>
                          <w:t>Text Here</w:t>
                        </w:r>
                      </w:p>
                      <w:p w14:paraId="1675349F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4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  <v:shape id="Text Box 13" o:spid="_x0000_s1040" type="#_x0000_t202" style="position:absolute;left:12594;top:14863;width:53907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6FjxQAAANsAAAAPAAAAZHJzL2Rvd25yZXYueG1sRE/fS8Mw&#10;EH4X/B/CCb6ISzdh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CSL6FjxQAAANsAAAAP&#10;AAAAAAAAAAAAAAAAAAcCAABkcnMvZG93bnJldi54bWxQSwUGAAAAAAMAAwC3AAAA+QIAAAAA&#10;" filled="f" stroked="f">
                  <v:textbox inset="2.53958mm,2.53958mm,2.53958mm,2.53958mm">
                    <w:txbxContent>
                      <w:p w14:paraId="634E0E6D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Tier II: Supplement  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</w:rPr>
                          <w:t>=  Students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</w:rPr>
                          <w:t xml:space="preserve"> Get Extra Time and Teaching in addition to Tier I</w:t>
                        </w:r>
                      </w:p>
                    </w:txbxContent>
                  </v:textbox>
                </v:shape>
                <v:shape id="Text Box 14" o:spid="_x0000_s1041" type="#_x0000_t202" style="position:absolute;left:15647;top:16961;width:24570;height:1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  <v:textbox inset="2.53958mm,2.53958mm,2.53958mm,2.53958mm">
                    <w:txbxContent>
                      <w:p w14:paraId="5EB65028" w14:textId="7392340C" w:rsidR="006678B9" w:rsidRDefault="005766A7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Text Here </w:t>
                        </w:r>
                      </w:p>
                      <w:p w14:paraId="132DFC01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  <w:p w14:paraId="6629744C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5" o:spid="_x0000_s1042" type="#_x0000_t202" style="position:absolute;left:39213;top:16961;width:24141;height:1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  <v:textbox inset="2.53958mm,2.53958mm,2.53958mm,2.53958mm">
                    <w:txbxContent>
                      <w:p w14:paraId="40BEDF4E" w14:textId="756D9D37" w:rsidR="006678B9" w:rsidRDefault="005766A7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Text Here </w:t>
                        </w:r>
                      </w:p>
                      <w:p w14:paraId="75899557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  <w:p w14:paraId="3A331AEC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  <w:p w14:paraId="559CB45D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6" o:spid="_x0000_s1043" type="#_x0000_t202" style="position:absolute;left:55685;top:34704;width:17741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<v:textbox inset="2.53958mm,2.53958mm,2.53958mm,2.53958mm">
                    <w:txbxContent>
                      <w:p w14:paraId="224FC88D" w14:textId="77777777" w:rsidR="006678B9" w:rsidRDefault="00662F76" w:rsidP="005766A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Universal Screenings</w:t>
                        </w:r>
                      </w:p>
                      <w:p w14:paraId="69CD80BE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FAST Assessme</w:t>
                        </w:r>
                        <w:bookmarkStart w:id="1" w:name="_GoBack"/>
                        <w:bookmarkEnd w:id="1"/>
                        <w:r>
                          <w:rPr>
                            <w:color w:val="000000"/>
                            <w:sz w:val="16"/>
                          </w:rPr>
                          <w:t>nts</w:t>
                        </w:r>
                        <w:r>
                          <w:rPr>
                            <w:color w:val="000000"/>
                            <w:sz w:val="16"/>
                          </w:rPr>
                          <w:tab/>
                          <w:t xml:space="preserve">    21st Century Skill </w:t>
                        </w:r>
                      </w:p>
                      <w:p w14:paraId="0BD0E9B8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Easy CBM - Math        Standards Tracking</w:t>
                        </w:r>
                      </w:p>
                      <w:p w14:paraId="68A2F283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ELPA 21</w:t>
                        </w:r>
                      </w:p>
                      <w:p w14:paraId="4E3E6E0C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Iowa Assessment</w:t>
                        </w:r>
                      </w:p>
                      <w:p w14:paraId="4C108FC3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  <w:p w14:paraId="3267F7AB" w14:textId="77777777" w:rsidR="006678B9" w:rsidRDefault="006678B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7" o:spid="_x0000_s1044" type="#_x0000_t202" style="position:absolute;left:55785;top:45095;width:19158;height:6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<v:textbox inset="2.53958mm,2.53958mm,2.53958mm,2.53958mm">
                    <w:txbxContent>
                      <w:p w14:paraId="4B151EF0" w14:textId="159924B3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KEY</w:t>
                        </w:r>
                      </w:p>
                      <w:p w14:paraId="0450B216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Black - in place &amp; keep revisiting</w:t>
                        </w:r>
                      </w:p>
                      <w:p w14:paraId="26CCA1C1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FF9900"/>
                            <w:sz w:val="16"/>
                          </w:rPr>
                          <w:t>Orange - Initiated</w:t>
                        </w:r>
                      </w:p>
                      <w:p w14:paraId="13661F97" w14:textId="77777777" w:rsidR="006678B9" w:rsidRDefault="00662F76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FF0000"/>
                            <w:sz w:val="16"/>
                          </w:rPr>
                          <w:t>Red - No Current Process/Activity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678B9">
      <w:pgSz w:w="15840" w:h="12240"/>
      <w:pgMar w:top="720" w:right="1440" w:bottom="81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9"/>
    <w:rsid w:val="005766A7"/>
    <w:rsid w:val="00655A84"/>
    <w:rsid w:val="00662F76"/>
    <w:rsid w:val="006678B9"/>
    <w:rsid w:val="00764237"/>
    <w:rsid w:val="0099434F"/>
    <w:rsid w:val="00B0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0DBD"/>
  <w15:docId w15:val="{BD758772-B715-412D-83A1-039FB857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Schmitz</dc:creator>
  <cp:lastModifiedBy>Erin Schmitz</cp:lastModifiedBy>
  <cp:revision>7</cp:revision>
  <dcterms:created xsi:type="dcterms:W3CDTF">2019-01-18T23:35:00Z</dcterms:created>
  <dcterms:modified xsi:type="dcterms:W3CDTF">2019-01-18T23:41:00Z</dcterms:modified>
</cp:coreProperties>
</file>